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4" w:rsidRPr="009E4A5B" w:rsidRDefault="00F75E84" w:rsidP="009A167D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Υ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Σ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Ε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. 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br/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ΑΙΤΩΛΟΑΚΑΡΝΑΝΙΑΣ</w:t>
      </w:r>
    </w:p>
    <w:p w:rsidR="00F75E84" w:rsidRPr="009E4A5B" w:rsidRDefault="008716A6" w:rsidP="009A167D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ΠΡΑΞΕΙΣ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="00F75E84" w:rsidRPr="009E4A5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E3554" w:rsidRPr="009E4A5B">
        <w:rPr>
          <w:rFonts w:asciiTheme="minorHAnsi" w:hAnsiTheme="minorHAnsi" w:cs="Calibri"/>
          <w:b/>
          <w:bCs/>
          <w:sz w:val="24"/>
          <w:szCs w:val="24"/>
        </w:rPr>
        <w:t>2</w:t>
      </w:r>
      <w:r>
        <w:rPr>
          <w:rFonts w:asciiTheme="minorHAnsi" w:hAnsiTheme="minorHAnsi" w:cs="Calibri"/>
          <w:b/>
          <w:bCs/>
          <w:sz w:val="24"/>
          <w:szCs w:val="24"/>
        </w:rPr>
        <w:t>3</w:t>
      </w:r>
      <w:r w:rsidR="00F75E84" w:rsidRPr="009E4A5B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="00F75E84" w:rsidRPr="009E4A5B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F25866" w:rsidRPr="008716A6">
        <w:rPr>
          <w:rFonts w:asciiTheme="minorHAnsi" w:hAnsiTheme="minorHAnsi" w:cs="Calibri"/>
          <w:b/>
          <w:bCs/>
          <w:sz w:val="24"/>
          <w:szCs w:val="24"/>
        </w:rPr>
        <w:t>29</w:t>
      </w:r>
      <w:r w:rsidR="00F75E84" w:rsidRPr="009E4A5B">
        <w:rPr>
          <w:rFonts w:asciiTheme="minorHAnsi" w:hAnsiTheme="minorHAnsi" w:cs="Calibri"/>
          <w:b/>
          <w:bCs/>
          <w:sz w:val="24"/>
          <w:szCs w:val="24"/>
        </w:rPr>
        <w:t>-</w:t>
      </w:r>
      <w:r w:rsidR="00AE3554" w:rsidRPr="009E4A5B">
        <w:rPr>
          <w:rFonts w:asciiTheme="minorHAnsi" w:hAnsiTheme="minorHAnsi" w:cs="Calibri"/>
          <w:b/>
          <w:bCs/>
          <w:sz w:val="24"/>
          <w:szCs w:val="24"/>
        </w:rPr>
        <w:t>05</w:t>
      </w:r>
      <w:r w:rsidR="00F75E84" w:rsidRPr="009E4A5B">
        <w:rPr>
          <w:rFonts w:asciiTheme="minorHAnsi" w:hAnsiTheme="minorHAnsi" w:cs="Calibri"/>
          <w:b/>
          <w:bCs/>
          <w:sz w:val="24"/>
          <w:szCs w:val="24"/>
        </w:rPr>
        <w:t>-2019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br/>
        <w:t xml:space="preserve">&amp; </w:t>
      </w:r>
      <w:r>
        <w:rPr>
          <w:rFonts w:asciiTheme="minorHAnsi" w:hAnsiTheme="minorHAnsi" w:cs="Calibri"/>
          <w:b/>
          <w:bCs/>
          <w:sz w:val="24"/>
          <w:szCs w:val="24"/>
        </w:rPr>
        <w:br/>
        <w:t>24</w:t>
      </w:r>
      <w:r w:rsidRPr="008716A6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/15-07-2019</w:t>
      </w:r>
    </w:p>
    <w:p w:rsidR="009E4A5B" w:rsidRPr="008D6D24" w:rsidRDefault="009E4A5B" w:rsidP="009A167D">
      <w:pPr>
        <w:spacing w:after="0" w:line="240" w:lineRule="auto"/>
        <w:ind w:firstLine="567"/>
        <w:rPr>
          <w:sz w:val="24"/>
          <w:szCs w:val="24"/>
        </w:rPr>
      </w:pPr>
      <w:bookmarkStart w:id="28" w:name="OLE_LINK574"/>
      <w:bookmarkStart w:id="29" w:name="OLE_LINK57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bookmarkEnd w:id="28"/>
    <w:bookmarkEnd w:id="29"/>
    <w:p w:rsidR="00F25866" w:rsidRPr="005652C3" w:rsidRDefault="00F25866" w:rsidP="00F25866">
      <w:pPr>
        <w:rPr>
          <w:b/>
          <w:bCs/>
          <w:sz w:val="24"/>
          <w:szCs w:val="24"/>
        </w:rPr>
      </w:pPr>
      <w:r w:rsidRPr="005652C3">
        <w:rPr>
          <w:rFonts w:cs="Calibri"/>
          <w:b/>
          <w:bCs/>
          <w:sz w:val="24"/>
          <w:szCs w:val="24"/>
        </w:rPr>
        <w:t>ΘΕΜΑ  «</w:t>
      </w:r>
      <w:r w:rsidR="008716A6" w:rsidRPr="006703C2">
        <w:rPr>
          <w:b/>
          <w:bCs/>
          <w:sz w:val="24"/>
          <w:szCs w:val="24"/>
        </w:rPr>
        <w:t>Μεταθέσεις Α΄</w:t>
      </w:r>
      <w:r w:rsidR="008716A6">
        <w:rPr>
          <w:b/>
          <w:bCs/>
          <w:sz w:val="24"/>
          <w:szCs w:val="24"/>
        </w:rPr>
        <w:t xml:space="preserve"> </w:t>
      </w:r>
      <w:proofErr w:type="spellStart"/>
      <w:r w:rsidR="008716A6">
        <w:rPr>
          <w:b/>
          <w:bCs/>
          <w:sz w:val="24"/>
          <w:szCs w:val="24"/>
        </w:rPr>
        <w:t>Β΄και</w:t>
      </w:r>
      <w:proofErr w:type="spellEnd"/>
      <w:r w:rsidR="008716A6">
        <w:rPr>
          <w:b/>
          <w:bCs/>
          <w:sz w:val="24"/>
          <w:szCs w:val="24"/>
        </w:rPr>
        <w:t xml:space="preserve"> </w:t>
      </w:r>
      <w:proofErr w:type="spellStart"/>
      <w:r w:rsidR="008716A6">
        <w:rPr>
          <w:b/>
          <w:bCs/>
          <w:sz w:val="24"/>
          <w:szCs w:val="24"/>
        </w:rPr>
        <w:t>Γ΄</w:t>
      </w:r>
      <w:r w:rsidR="008716A6" w:rsidRPr="006703C2">
        <w:rPr>
          <w:b/>
          <w:bCs/>
          <w:sz w:val="24"/>
          <w:szCs w:val="24"/>
        </w:rPr>
        <w:t>Φάσης</w:t>
      </w:r>
      <w:proofErr w:type="spellEnd"/>
      <w:r w:rsidR="008716A6" w:rsidRPr="006703C2">
        <w:rPr>
          <w:b/>
          <w:bCs/>
          <w:sz w:val="24"/>
          <w:szCs w:val="24"/>
        </w:rPr>
        <w:t xml:space="preserve"> </w:t>
      </w:r>
      <w:r w:rsidR="008716A6">
        <w:rPr>
          <w:b/>
          <w:bCs/>
          <w:sz w:val="24"/>
          <w:szCs w:val="24"/>
        </w:rPr>
        <w:t xml:space="preserve"> </w:t>
      </w:r>
      <w:r w:rsidR="008716A6" w:rsidRPr="006703C2">
        <w:rPr>
          <w:b/>
          <w:bCs/>
          <w:sz w:val="24"/>
          <w:szCs w:val="24"/>
        </w:rPr>
        <w:t>(Οριστική τοποθέτηση/Βελτίωση Θέση) σε σχολικές μονάδες της ίδιας περιοχής εκπαιδευτικών κλάδων ΠΕ06, ΠΕ11, ΠΕ60. ΠΕ70 και ΠΕ79.01, κατά το σχολικό έτος 2018-19</w:t>
      </w:r>
      <w:r w:rsidRPr="005652C3">
        <w:rPr>
          <w:b/>
          <w:bCs/>
          <w:sz w:val="24"/>
          <w:szCs w:val="24"/>
        </w:rPr>
        <w:t>.</w:t>
      </w:r>
      <w:r w:rsidRPr="005652C3">
        <w:rPr>
          <w:rFonts w:cs="Arial"/>
          <w:b/>
          <w:sz w:val="24"/>
          <w:szCs w:val="24"/>
        </w:rPr>
        <w:t>»</w:t>
      </w:r>
    </w:p>
    <w:p w:rsidR="00F25866" w:rsidRPr="005652C3" w:rsidRDefault="00F25866" w:rsidP="00F25866">
      <w:pPr>
        <w:pStyle w:val="20"/>
        <w:spacing w:after="0" w:line="240" w:lineRule="auto"/>
        <w:ind w:left="0" w:firstLine="567"/>
        <w:rPr>
          <w:rFonts w:asciiTheme="minorHAnsi" w:hAnsiTheme="minorHAnsi" w:cs="Calibri"/>
          <w:sz w:val="24"/>
          <w:szCs w:val="24"/>
        </w:rPr>
      </w:pPr>
      <w:r w:rsidRPr="005652C3">
        <w:rPr>
          <w:rFonts w:asciiTheme="minorHAnsi" w:hAnsiTheme="minorHAnsi" w:cs="Calibri"/>
          <w:sz w:val="24"/>
          <w:szCs w:val="24"/>
        </w:rPr>
        <w:t xml:space="preserve">Το Υ.Σ αφού άκουσε και έλαβε υπόψη του όλα τα ανωτέρω, μετά από συζήτηση </w:t>
      </w:r>
    </w:p>
    <w:p w:rsidR="00F25866" w:rsidRDefault="00F25866" w:rsidP="00F25866">
      <w:pPr>
        <w:pStyle w:val="20"/>
        <w:spacing w:after="0" w:line="240" w:lineRule="auto"/>
        <w:ind w:left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5652C3">
        <w:rPr>
          <w:rFonts w:asciiTheme="minorHAnsi" w:hAnsiTheme="minorHAnsi" w:cs="Calibri"/>
          <w:b/>
          <w:bCs/>
          <w:spacing w:val="40"/>
          <w:sz w:val="24"/>
          <w:szCs w:val="24"/>
        </w:rPr>
        <w:t>ομόφωνα</w:t>
      </w:r>
      <w:r w:rsidRPr="005652C3">
        <w:rPr>
          <w:rFonts w:asciiTheme="minorHAnsi" w:hAnsiTheme="minorHAnsi" w:cs="Calibri"/>
          <w:b/>
          <w:bCs/>
          <w:sz w:val="24"/>
          <w:szCs w:val="24"/>
        </w:rPr>
        <w:t xml:space="preserve"> π ρ ο τ ε ί ν ε ι:</w:t>
      </w:r>
    </w:p>
    <w:p w:rsidR="00BF09D1" w:rsidRPr="005652C3" w:rsidRDefault="00BF09D1" w:rsidP="00F25866">
      <w:pPr>
        <w:pStyle w:val="20"/>
        <w:spacing w:after="0" w:line="240" w:lineRule="auto"/>
        <w:ind w:left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15723F">
        <w:rPr>
          <w:b/>
          <w:bCs/>
          <w:color w:val="000000"/>
          <w:sz w:val="28"/>
          <w:szCs w:val="28"/>
        </w:rPr>
        <w:t>ΒΕΛΤΙΩΣΕΙΣ/ΟΡΙΣΤΙΚΕΣ ΤΟΠΟΘΕΤΗΣΕΙΣ ΕΚΠΑΙΔΕΥΤΙΚΩΝ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8716A6" w:rsidRPr="008716A6" w:rsidTr="008716A6">
        <w:trPr>
          <w:trHeight w:val="2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716A6" w:rsidRPr="0015723F" w:rsidRDefault="008716A6" w:rsidP="00BF09D1">
            <w:pPr>
              <w:spacing w:after="0" w:line="240" w:lineRule="auto"/>
              <w:jc w:val="center"/>
            </w:pPr>
            <w:r w:rsidRPr="008716A6">
              <w:rPr>
                <w:rFonts w:cs="Arial"/>
                <w:b/>
                <w:bCs/>
                <w:color w:val="000000"/>
                <w:sz w:val="28"/>
                <w:szCs w:val="28"/>
              </w:rPr>
              <w:t>ΜΕΤΑΘΕΣΕΙΣ Α΄ΦΑΣΗ</w:t>
            </w:r>
          </w:p>
        </w:tc>
      </w:tr>
    </w:tbl>
    <w:p w:rsidR="00BF09D1" w:rsidRDefault="00BF09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103"/>
        <w:gridCol w:w="1707"/>
        <w:gridCol w:w="1712"/>
        <w:gridCol w:w="1545"/>
        <w:gridCol w:w="2571"/>
        <w:gridCol w:w="2350"/>
        <w:gridCol w:w="1443"/>
      </w:tblGrid>
      <w:tr w:rsidR="00BF09D1" w:rsidRPr="008716A6" w:rsidTr="00BF09D1">
        <w:trPr>
          <w:trHeight w:val="20"/>
          <w:tblHeader/>
        </w:trPr>
        <w:tc>
          <w:tcPr>
            <w:tcW w:w="26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A/A</w:t>
            </w:r>
          </w:p>
        </w:tc>
        <w:tc>
          <w:tcPr>
            <w:tcW w:w="74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Επώνυμο</w:t>
            </w:r>
          </w:p>
        </w:tc>
        <w:tc>
          <w:tcPr>
            <w:tcW w:w="60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Όνομα</w:t>
            </w:r>
          </w:p>
        </w:tc>
        <w:tc>
          <w:tcPr>
            <w:tcW w:w="604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Πατρώνυμο</w:t>
            </w:r>
          </w:p>
        </w:tc>
        <w:tc>
          <w:tcPr>
            <w:tcW w:w="545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Κωδικός Ειδικότητας</w:t>
            </w:r>
          </w:p>
        </w:tc>
        <w:tc>
          <w:tcPr>
            <w:tcW w:w="907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Παλαιά Οργανική</w:t>
            </w:r>
          </w:p>
        </w:tc>
        <w:tc>
          <w:tcPr>
            <w:tcW w:w="82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Νέα Οργανική</w:t>
            </w:r>
          </w:p>
        </w:tc>
        <w:tc>
          <w:tcPr>
            <w:tcW w:w="50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Μόρια Μετάθεσης</w:t>
            </w:r>
          </w:p>
        </w:tc>
      </w:tr>
      <w:tr w:rsidR="008716A6" w:rsidRPr="008716A6" w:rsidTr="00BF09D1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ΠΕ06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ΡΑΜΜΟΥ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ΑΝΔΡΟΝΙΚΟΣ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ΛΕΠΕΝΟΥΣ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90,73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ΚΟΚΟΤΑ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5ο ΔΗΜΟΤΙΚΟ ΣΧΟΛΕΙΟ  ΑΓΡΙΝΙΟΥ (ΠΑΠΑΣΤΡΑΤΕΙA ΕΚΠΑΙΔΕΥΤΗΡΙA)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ΑΓΙΟY ΚΩΝΣΤΑΝΤΙΝΟY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78,07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ΡΑΓΚΑΒΑ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ΕΥΘΥΜΙΑ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76,66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ΤΖΩΤΖΟΥ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ΔΙΟΜΗΔΗΣ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ΑΙΤΩΛΙΚΟΥ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68,32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ΤΑΜΠΑΚΗ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3ο ΔΗΜΟΤΙΚΟ ΣΧΟΛΕΙΟ  ΑΓΡΙΝΙΟY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56,19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ΤΑΓΚΑ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ΜΟΝΑΣΤΗΡΑΚΙΟΥ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30,65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ΣΤΑΥΡΟΥ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ΣΤΡΑΤΟΥ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12,94</w:t>
            </w:r>
          </w:p>
        </w:tc>
      </w:tr>
      <w:tr w:rsidR="008716A6" w:rsidRPr="008716A6" w:rsidTr="00BF09D1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ΠΕ11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ΧΑΡΕΛΑ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ΑΜΦΙΛΟΧΙΑΣ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101,07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ΟΙΚΟΝΟΜΟΥ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ΑΛΚΙΒΙΑΔΗΣ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99,12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ΜΙΧΟΣ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ΝΕΟΥ  ΧΑΛΚΙΟΠΟΥΛΟΥ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97,29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ΚΑΡΑΓΙΑΝΝΗ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ΚΩΝΣΤΑΝΤΙΝIA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 ΑΜΦΙΛΟΧΙΑΣ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91,17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ΕΥΑΓΓΕΛΟΥ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6ο ΔΗΜΟΤΙΚΟ ΣΧΟΛΕΙΟ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89,54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ΚΙΤΣΟΥ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ΜΟΝΑΣΤΗΡΑΚΙΟΥ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87,25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ΜΑΚΡΥΓΙΑΝΝΗΣ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ΝΕΟΧΩΡΙΟΥ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ΣΤΡΑΤΟΥ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86,93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ΠΑΠΠΑΣ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ΚΑΡΑΙΣΚΑΚΗ (ΔΗΜΗΤΡΟΥΚΕΙΟ)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85,78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ΚΟΚΚΑΣ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79,24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ΘΕΟΦΑΝΗΣ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13ο ΔΗΜΟΤΙΚΟ ΣΧΟΛΕΙΟ ΑΓΡΙΝΙΟΥ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76,79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ΝΑΣΟΘΥΜΙΟΥ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ΜΥΤΙΚΑ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ΠΛΑΓΙΑΣ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94,86</w:t>
            </w:r>
          </w:p>
        </w:tc>
      </w:tr>
      <w:tr w:rsidR="008716A6" w:rsidRPr="008716A6" w:rsidTr="00BF09D1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ΠΕ79.01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ΟΛΙΒΩΤΟΥ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ΔΙΟΝΥΣΙΑ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ΑΜΦΙΛΟΧΙΑΣ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132,38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ΓΙΑΝΝΗΣ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 ΠΑΝΑΙΤΩΛΙΟΥ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65,62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ΠΑΝΤΕΛΗ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ΒΟΝΙΤΣΑΣ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ΓΑΒΑΛΟΥΣ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65,15</w:t>
            </w:r>
          </w:p>
        </w:tc>
      </w:tr>
      <w:tr w:rsidR="008716A6" w:rsidRPr="008716A6" w:rsidTr="00BF09D1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ΠΕ60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ΛΑΣΚΑΡΗΣ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ΒΑΡΝΑΚΑ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ΚΑΝΔΗΛΑΣ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146,33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ΣΚΟΥΤΕΡΑΣ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141,32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ΓΡΙΒΟΠΟΥΛΟΥ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4ο ΝΗΠΙΑΓΩΓΕΙΟ ΜΕΣΟΛΟΓΓΙΟΥ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129,69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ΔΑΣΣΙΟΥ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 ΛΟΥΤΡΟΥ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118,58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ΚΑΦΡΙΤΣΑ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ΘΕΡΜΟΥ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102,88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ΛΑΧΑΝΑ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ΣΠΟΛΑΙΤΑΣ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ΧΡΥΣΟΒΕΡΓΙΟΥ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100,85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ΣΩΤΗΡΟΠΟΥΛΟΥ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ΝΗΠΙΑΓΩΓΕΙΟ ΝΕΑΠΟΛΗΣ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99,22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ΒΟΛΤΥΡΑΚΗ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6ο ΝΗΠΙΑΓΩΓΕΙΟ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98,68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ΚΑΛΑΜΠΑΛΙΚΗ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ΓΟΥΡΙΩΤΙΣΣΑΣ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96,51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ΚΑΡΑΜΠΑ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ΜΑΛΕΣΙΑΔΑΣ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86,8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ΑΥΓΕΡΙΝΟΥ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ΡΩΞΑΝΗ ΜΑΡΙΝΑ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ΑΜΠΕΛΑΚΙΟΥ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 ΑΓΙΟΥ  ΝΙΚΟΛΑΟΥ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85,64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ΜΥΤΙΛΗΝΑΙΟΥ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ΕΥΤΕΡΠΗ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ΑΡΙΣΤΟΤΕΛΗΣ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ΧΑΝΙΩΝ ΓΑΥΡΟΛΙΜΝΗΣ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ΑΦΡΟΞΥΛΙΑΣ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84,64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ΑΡΣΕΝΗ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ΓΡΑΜΜΑΤΙΚΟΥΣ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81,19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ΚΑΖΑΝΑ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ΖΩΗ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7ο ΝΗΠΙΑΓΩΓΕΙΟ ΝΑΥΠΑΚΤΟΥ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77,32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ΜΠΑΛΑΣΚΑ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3ο ΝΗΠΙΑΓΩΓΕΙΟ ΒΟΝΙΤΣΑΣ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ΝΗΠΙΑΓΩΓΕΙΟ ΒΟΝΙΤΣΑΣ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75,9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ΡΟΝΤΗΡΗ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ΣΠΥΡΙΔΟΥΛΑ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ΝΗΠΙΑΓΩΓΕΙΟ ΚΑΤΟΧΗΣ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ΧΑΝΙΩΝ ΓΑΥΡΟΛΙΜΝΗΣ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72,65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ΤΡΑΓΟΥΛΙΑ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ΜΕΣΑΡΙΣΤΑΣ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72,51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ΣΙΑΤΟΥΦΗ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ΝΗΠΙΑΓΩΓΕΙΟ ΒΟΝΙΤΣΑΣ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68,78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ΓΕΩΡΓΟΠΟΥΛΟΥ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ΑΓΙΟΥ  ΓΕΩΡΓΙΟΥ 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ΠΑΛΗΟΓΙΑΝΝΗ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ΝΗΠΙΑΓΩΓΕΙΟ ΚΑΤΟΧΗΣ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62,18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ΠΑΠΑΜΙΧΑΗΛ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ΙΦΙΓΕΝΕΙΑ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ΘΕΟΔΟΣΙΟΣ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59,36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ΚΟΛΟΒΟΥ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ΠΟΤΑΜΟΥΛΑΣ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59,03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ΜΠΑΛΩΜΕΝΟΥ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ΛΕΣΙΝΙΟΥ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52,73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ΜΑΝΩΛΑΚΑΚΗ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ΝΗΠΙΑΓΩΓΕΙΟ ΚΑΤΟΥΝΑΣ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48,64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ΚΑΡΑΝΤΑΛΗ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ΝΗΠΙΑΓΩΓΕΙΟ ΔΟΚΙΜΙOY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88,19</w:t>
            </w:r>
          </w:p>
        </w:tc>
      </w:tr>
      <w:tr w:rsidR="008716A6" w:rsidRPr="008716A6" w:rsidTr="00BF09D1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716A6">
              <w:rPr>
                <w:rFonts w:cs="Arial"/>
                <w:b/>
                <w:color w:val="000000"/>
                <w:szCs w:val="20"/>
              </w:rPr>
              <w:t>ΠΕ70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ΚΟΤΡΩΝΗ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ΝΑΥΠΑΚΤΟΥ (ΓΕΩΡΓΙΟΣ ΑΘΑΝΑΣ)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149,47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ΚΩΣΤΟΠΟΥΛΟΣ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ΛΑΜΠΡΟΣ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6ο ΔΗΜΟΤΙΚΟ ΣΧΟΛΕΙΟ  ΑΓΡΙΝΙΟΥ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145,17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ΞΥΡΑΦΑΚΗ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ΚΑΡΑΙΣΚΑΚΗ (ΔΗΜΗΤΡΟΥΚΕΙΟ)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ΑΣΤΑΚΟΥ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137,65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ΜΑΝΟΥ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ΦΑΝΗ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ΧΡΗΣΤ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ΚΑΣΤΡΑΚΙΟΥ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ΚΑΜΑΡΟΥΛΑΣ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121,66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ΣΥΡΡΟΣ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ΛΑΖΑΡΟΣ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ΧΑΛΙΚΙΟΥ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ΜΑΤΑΡΑΓΚΑΣ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117,89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ΣΟΥΡΟΥΝΗΣ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6ο ΔΗΜΟΤΙΚΟ ΣΧΟΛΕΙΟ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5ο ΔΗΜΟΤΙΚΟ ΣΧΟΛΕΙΟ ΜΕΣΟΛΟΓΓΙΟΥ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113,21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ΠΑΠΑΧΡΗΣΤΟΣ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13ο ΔΗΜΟΤΙΚΟ ΣΧΟΛΕΙΟ ΑΓΡΙΝΙΟΥ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19ο ΔΗΜΟΤΙΚΟ ΣΧΟΛΕΙΟ ΑΓΡΙΝΙΟΥ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110,54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ΜΠΟΥΡΝΑΖΟΥ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12ο ΔΗΜΟΤΙΚΟ ΣΧΟΛΕΙΟ ΑΓΡΙΝΙΟΥ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ΓΚΟΡΟΓΙΑ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3ο ΔΗΜΟΤΙΚΟ ΣΧΟΛΕΙΟ  ΝΕΑΠΟΛΗΣ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3ο ΔΗΜΟΤΙΚΟ ΣΧΟΛΕΙΟ  ΑΓΡΙΝΙΟY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101,81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ΣΛΑΒΑΚΗ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ΒΟΝΙΤΣΑΣ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95,92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ΜΑΜΜΟΥ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ΝΑΥΠΑΚΤΟΥ (ΓΙΑΝΝΗΣ ΒΛΑΧΟΓΙΑΝΝΗΣ)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92,51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ΛΥΤΡΑΣ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ΜΥΤΙΚΑ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ΚΑΝΔΗΛΑΣ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91,84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ΠΑΡΓΙΝΟΥ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8ο ΔΗΜΟΤΙΚΟ ΣΧΟΛΕΙΟ  ΑΓΡΙΝΙΟΥ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7ο ΔΗΜΟΤΙΚΟ ΣΧΟΛΕΙΟ  ΑΓΡΙΝΙΟΥ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87,27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ΓΕΩΡΓΙΑΔΗ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ΑΕΤΟΥ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82,72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ΜΠΑΡΚΑ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ΑΝΟΙΞΙΑΤΙΚΟΥ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ΜΕΝΙΔΙΟΥ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81,15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ΒΛΕΤΣΑ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ΑΜΦΙΛΟΧΙΑΣ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76,16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ΡΟΠΟΚΗ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ΠΑΝΑΓΙΩΤ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 ΒΟΝΙΤΣΑΣ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ΒΑΡΝΑΚΑ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75,68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ΣΤΑΣΙΝΟΥ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ΣΩΤΗΡΙΑ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ΞΗΡΟΠΗΓΑΔΟΥ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73,77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ΓΙΑΝΝΟΚΩΣΤΑ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ΠΑΠΑΔΑΤΩΝ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8ο ΔΗΜΟΤΙΚΟ ΣΧΟΛΕΙΟ  ΑΓΡΙΝΙΟΥ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72,99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ΠΑΛΗΟΥ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ΚΑΤΕΡΙΝΑ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ΛΥΓΙΑ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72,78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ΘΕΟΔΟΣΙΟΥ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ΝΕΟΧΩΡΙΟΥ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4ο ΔΗΜΟΤΙΚΟ ΣΧΟΛΕΙΟ ΜΕΣΟΛΟΓΓΙΟΥ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71,06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ΜΗΛΙΩΝΗΣ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ΕΥΘΥΜΙΟΣ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ΤΡΙΚΟΡΦΟΥ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65,44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ΠΑΛΛΑΝΤΖΑΣ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ΣΤΑΜΝΑΣ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ΑΓΙΟΥ ΘΩΜΑ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64,04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ΚΟΥΚΟΛΗΣ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ΠΟΛΥΔΩΡΟΣ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ΑΓΙΟΥ ΓΕΩΡΓΙΟΥ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61,07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ΝΤΙΛΟΥΔΗ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2ο ΔΗΜΟΤΙΚΟ ΣΧΟΛΕΙΟ ΝΑΥΠΑΚΤΟΥ (ΓΙΑΝΝΗΣ ΒΛΑΧΟΓΙΑΝΝΗΣ)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58,82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ΒΡΕΤΤΑ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ΛΥΓΙΑ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57,06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ΑΛΕΞΙΟΥ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3ο ΔΗΜΟΤΙΚΟ ΣΧΟΛΕΙΟ  ΜΕΣΟΛΟΓΓΙΟΥ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ΠΑΛΑΙΡΟΥ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54,73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ΚΑΛΥΒΑ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ΕΛΙΣΑΒΕΤ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ΓΕΡΑΣΙΜΟΣ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1ο ΔΗΜΟΤΙΚΟ ΣΧΟΛΕΙΟ ΑΜΦΙΛΟΧΙΑΣ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54,64</w:t>
            </w:r>
          </w:p>
        </w:tc>
      </w:tr>
      <w:tr w:rsidR="008716A6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ΠΑΣΧΑΛΗ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ΠΑΣΧΟΣ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ΣΚΟΥΤΕΡΑΣ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ΔΗΜΟΤΙΚΟ ΣΧΟΛΕΙΟ  ΠΛΑΓΙΑΣ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51,05</w:t>
            </w:r>
          </w:p>
        </w:tc>
      </w:tr>
    </w:tbl>
    <w:p w:rsidR="00AE3554" w:rsidRDefault="00AE3554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F09D1" w:rsidRDefault="00BF09D1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F09D1" w:rsidRDefault="00BF09D1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F09D1" w:rsidRDefault="00BF09D1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F09D1" w:rsidRPr="009E4A5B" w:rsidRDefault="00BF09D1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103"/>
        <w:gridCol w:w="1707"/>
        <w:gridCol w:w="1712"/>
        <w:gridCol w:w="1545"/>
        <w:gridCol w:w="2571"/>
        <w:gridCol w:w="2350"/>
        <w:gridCol w:w="1443"/>
      </w:tblGrid>
      <w:tr w:rsidR="008716A6" w:rsidRPr="008716A6" w:rsidTr="008716A6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8716A6" w:rsidRPr="0015723F" w:rsidRDefault="008716A6" w:rsidP="00BF09D1">
            <w:pPr>
              <w:spacing w:after="0" w:line="240" w:lineRule="auto"/>
              <w:jc w:val="center"/>
            </w:pPr>
            <w:r w:rsidRPr="008716A6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ΜΕΤΑΘΕΣΕΙΣ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Β</w:t>
            </w:r>
            <w:r w:rsidRPr="008716A6">
              <w:rPr>
                <w:rFonts w:cs="Arial"/>
                <w:b/>
                <w:bCs/>
                <w:color w:val="000000"/>
                <w:sz w:val="28"/>
                <w:szCs w:val="28"/>
              </w:rPr>
              <w:t>΄ΦΑΣΗ</w:t>
            </w:r>
          </w:p>
        </w:tc>
      </w:tr>
      <w:tr w:rsidR="00BF09D1" w:rsidRPr="008716A6" w:rsidTr="00BF09D1">
        <w:trPr>
          <w:trHeight w:val="20"/>
        </w:trPr>
        <w:tc>
          <w:tcPr>
            <w:tcW w:w="26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A/A</w:t>
            </w:r>
          </w:p>
        </w:tc>
        <w:tc>
          <w:tcPr>
            <w:tcW w:w="74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Επώνυμο</w:t>
            </w:r>
          </w:p>
        </w:tc>
        <w:tc>
          <w:tcPr>
            <w:tcW w:w="60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Όνομα</w:t>
            </w:r>
          </w:p>
        </w:tc>
        <w:tc>
          <w:tcPr>
            <w:tcW w:w="604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Πατρώνυμο</w:t>
            </w:r>
          </w:p>
        </w:tc>
        <w:tc>
          <w:tcPr>
            <w:tcW w:w="545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Κωδικός Ειδικότητας</w:t>
            </w:r>
          </w:p>
        </w:tc>
        <w:tc>
          <w:tcPr>
            <w:tcW w:w="907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Παλαιά Οργανική</w:t>
            </w:r>
          </w:p>
        </w:tc>
        <w:tc>
          <w:tcPr>
            <w:tcW w:w="82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Νέα Οργανική</w:t>
            </w:r>
          </w:p>
        </w:tc>
        <w:tc>
          <w:tcPr>
            <w:tcW w:w="50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Μόρια Μετάθεσης</w:t>
            </w:r>
          </w:p>
        </w:tc>
      </w:tr>
      <w:tr w:rsidR="008716A6" w:rsidRPr="008716A6" w:rsidTr="008716A6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ΠΕ11</w:t>
            </w:r>
          </w:p>
        </w:tc>
      </w:tr>
      <w:tr w:rsidR="008716A6" w:rsidRPr="008716A6" w:rsidTr="008716A6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ΚΟΚΚΑΣ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79,24</w:t>
            </w:r>
          </w:p>
        </w:tc>
      </w:tr>
    </w:tbl>
    <w:p w:rsidR="008716A6" w:rsidRDefault="008716A6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8716A6" w:rsidRDefault="008716A6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103"/>
        <w:gridCol w:w="1707"/>
        <w:gridCol w:w="1712"/>
        <w:gridCol w:w="1545"/>
        <w:gridCol w:w="2571"/>
        <w:gridCol w:w="2350"/>
        <w:gridCol w:w="1443"/>
      </w:tblGrid>
      <w:tr w:rsidR="008716A6" w:rsidRPr="008716A6" w:rsidTr="008716A6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8716A6" w:rsidRPr="0015723F" w:rsidRDefault="008716A6" w:rsidP="00BF09D1">
            <w:pPr>
              <w:spacing w:after="0" w:line="240" w:lineRule="auto"/>
              <w:jc w:val="center"/>
            </w:pPr>
            <w:r w:rsidRPr="008716A6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ΜΕΤΑΘΕΣΕΙΣ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Γ</w:t>
            </w:r>
            <w:r w:rsidRPr="008716A6">
              <w:rPr>
                <w:rFonts w:cs="Arial"/>
                <w:b/>
                <w:bCs/>
                <w:color w:val="000000"/>
                <w:sz w:val="28"/>
                <w:szCs w:val="28"/>
              </w:rPr>
              <w:t>΄ΦΑΣΗ</w:t>
            </w:r>
          </w:p>
        </w:tc>
      </w:tr>
      <w:tr w:rsidR="00BF09D1" w:rsidRPr="008716A6" w:rsidTr="00BF09D1">
        <w:trPr>
          <w:trHeight w:val="20"/>
        </w:trPr>
        <w:tc>
          <w:tcPr>
            <w:tcW w:w="26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A/A</w:t>
            </w:r>
          </w:p>
        </w:tc>
        <w:tc>
          <w:tcPr>
            <w:tcW w:w="74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Επώνυμο</w:t>
            </w:r>
          </w:p>
        </w:tc>
        <w:tc>
          <w:tcPr>
            <w:tcW w:w="602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Όνομα</w:t>
            </w:r>
          </w:p>
        </w:tc>
        <w:tc>
          <w:tcPr>
            <w:tcW w:w="604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Πατρώνυμο</w:t>
            </w:r>
          </w:p>
        </w:tc>
        <w:tc>
          <w:tcPr>
            <w:tcW w:w="545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Κωδικός Ειδικότητας</w:t>
            </w:r>
          </w:p>
        </w:tc>
        <w:tc>
          <w:tcPr>
            <w:tcW w:w="907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Παλαιά Οργανική</w:t>
            </w:r>
          </w:p>
        </w:tc>
        <w:tc>
          <w:tcPr>
            <w:tcW w:w="82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Νέα Οργανική</w:t>
            </w:r>
          </w:p>
        </w:tc>
        <w:tc>
          <w:tcPr>
            <w:tcW w:w="509" w:type="pct"/>
            <w:shd w:val="clear" w:color="FFA500" w:fill="FFA500"/>
            <w:vAlign w:val="center"/>
            <w:hideMark/>
          </w:tcPr>
          <w:p w:rsidR="00BF09D1" w:rsidRPr="0015723F" w:rsidRDefault="00BF09D1" w:rsidP="008716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5723F">
              <w:rPr>
                <w:rFonts w:cs="Arial"/>
                <w:b/>
                <w:bCs/>
                <w:color w:val="000000"/>
                <w:szCs w:val="20"/>
              </w:rPr>
              <w:t>Μόρια Μετάθεσης</w:t>
            </w:r>
          </w:p>
        </w:tc>
      </w:tr>
      <w:tr w:rsidR="008716A6" w:rsidRPr="008716A6" w:rsidTr="008716A6">
        <w:trPr>
          <w:trHeight w:val="20"/>
        </w:trPr>
        <w:tc>
          <w:tcPr>
            <w:tcW w:w="5000" w:type="pct"/>
            <w:gridSpan w:val="8"/>
            <w:shd w:val="clear" w:color="FFE4B5" w:fill="FFE4B5"/>
            <w:vAlign w:val="center"/>
            <w:hideMark/>
          </w:tcPr>
          <w:p w:rsidR="008716A6" w:rsidRPr="0015723F" w:rsidRDefault="008716A6" w:rsidP="008716A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6A6">
              <w:rPr>
                <w:rFonts w:cs="Arial"/>
                <w:b/>
                <w:color w:val="000000"/>
                <w:sz w:val="24"/>
                <w:szCs w:val="24"/>
              </w:rPr>
              <w:t>ΠΕ11</w:t>
            </w:r>
          </w:p>
        </w:tc>
      </w:tr>
      <w:tr w:rsidR="00BF09D1" w:rsidRPr="008716A6" w:rsidTr="00BF09D1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BF09D1" w:rsidRPr="0015723F" w:rsidRDefault="00BF09D1" w:rsidP="00BF09D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BF09D1" w:rsidRDefault="00BF09D1" w:rsidP="00B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F09D1" w:rsidRDefault="00BF09D1" w:rsidP="00B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BF09D1" w:rsidRDefault="00BF09D1" w:rsidP="00B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BF09D1" w:rsidRPr="0015723F" w:rsidRDefault="00BF09D1" w:rsidP="00BF09D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BF09D1" w:rsidRPr="0015723F" w:rsidRDefault="00BF09D1" w:rsidP="00BF09D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723F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BF09D1" w:rsidRPr="0015723F" w:rsidRDefault="00BF09D1" w:rsidP="00BF09D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ΔΗΜΟΤΙΚΟ ΣΧΟΛΕΙΟ ΜΥΤΙΚΑ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BF09D1" w:rsidRDefault="00BF09D1" w:rsidP="00B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66,33</w:t>
            </w:r>
          </w:p>
        </w:tc>
      </w:tr>
    </w:tbl>
    <w:p w:rsidR="008716A6" w:rsidRDefault="008716A6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8716A6" w:rsidRDefault="008716A6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8716A6" w:rsidRDefault="008716A6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7B4959" w:rsidRPr="009E4A5B" w:rsidRDefault="00A3490D" w:rsidP="009A167D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9E4A5B">
        <w:rPr>
          <w:rFonts w:asciiTheme="minorHAnsi" w:hAnsiTheme="minorHAnsi"/>
          <w:sz w:val="24"/>
          <w:szCs w:val="24"/>
        </w:rPr>
        <w:t>Ο Πρόεδρος του ΠΥΣΠΕ</w:t>
      </w:r>
      <w:r w:rsidR="007B4959" w:rsidRPr="009E4A5B">
        <w:rPr>
          <w:rFonts w:asciiTheme="minorHAnsi" w:hAnsiTheme="minorHAnsi"/>
          <w:sz w:val="24"/>
          <w:szCs w:val="24"/>
        </w:rPr>
        <w:br/>
      </w:r>
    </w:p>
    <w:p w:rsidR="007B4959" w:rsidRPr="009E4A5B" w:rsidRDefault="00A3490D" w:rsidP="009A167D">
      <w:pPr>
        <w:spacing w:after="0" w:line="240" w:lineRule="auto"/>
        <w:jc w:val="center"/>
      </w:pPr>
      <w:r w:rsidRPr="009E4A5B">
        <w:rPr>
          <w:rFonts w:cs="Calibri"/>
          <w:sz w:val="24"/>
          <w:szCs w:val="24"/>
        </w:rPr>
        <w:t>Χρήστος Κολοβός</w:t>
      </w:r>
    </w:p>
    <w:p w:rsidR="00907059" w:rsidRPr="009E4A5B" w:rsidRDefault="00907059" w:rsidP="009A167D">
      <w:pPr>
        <w:pStyle w:val="a4"/>
        <w:spacing w:after="0" w:line="240" w:lineRule="auto"/>
        <w:ind w:left="567"/>
        <w:jc w:val="both"/>
        <w:rPr>
          <w:rFonts w:asciiTheme="minorHAnsi" w:hAnsiTheme="minorHAnsi"/>
          <w:sz w:val="28"/>
          <w:szCs w:val="28"/>
        </w:rPr>
      </w:pPr>
    </w:p>
    <w:sectPr w:rsidR="00907059" w:rsidRPr="009E4A5B" w:rsidSect="008716A6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B47"/>
    <w:multiLevelType w:val="hybridMultilevel"/>
    <w:tmpl w:val="A5B0C25C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78B0211"/>
    <w:multiLevelType w:val="hybridMultilevel"/>
    <w:tmpl w:val="8E86189E"/>
    <w:lvl w:ilvl="0" w:tplc="AA90C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3D9"/>
    <w:multiLevelType w:val="hybridMultilevel"/>
    <w:tmpl w:val="492CA5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A6C43"/>
    <w:multiLevelType w:val="hybridMultilevel"/>
    <w:tmpl w:val="87BCDBA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DDE20A8"/>
    <w:multiLevelType w:val="hybridMultilevel"/>
    <w:tmpl w:val="14F8BE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A68"/>
    <w:multiLevelType w:val="hybridMultilevel"/>
    <w:tmpl w:val="56764B94"/>
    <w:lvl w:ilvl="0" w:tplc="DF6CCB7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2E0"/>
    <w:multiLevelType w:val="hybridMultilevel"/>
    <w:tmpl w:val="76CAC2FA"/>
    <w:lvl w:ilvl="0" w:tplc="FC2012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660F"/>
    <w:multiLevelType w:val="hybridMultilevel"/>
    <w:tmpl w:val="2F44ACC0"/>
    <w:lvl w:ilvl="0" w:tplc="7DAA42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0921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14D9E"/>
    <w:multiLevelType w:val="hybridMultilevel"/>
    <w:tmpl w:val="FDA06D4C"/>
    <w:lvl w:ilvl="0" w:tplc="CBF2B4E4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17702B0"/>
    <w:multiLevelType w:val="hybridMultilevel"/>
    <w:tmpl w:val="9F121BF6"/>
    <w:lvl w:ilvl="0" w:tplc="7DAE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970C6"/>
    <w:multiLevelType w:val="hybridMultilevel"/>
    <w:tmpl w:val="44222E48"/>
    <w:lvl w:ilvl="0" w:tplc="AAAC1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64A31"/>
    <w:multiLevelType w:val="hybridMultilevel"/>
    <w:tmpl w:val="FA9E448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153F92"/>
    <w:multiLevelType w:val="hybridMultilevel"/>
    <w:tmpl w:val="1F92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559"/>
    <w:multiLevelType w:val="hybridMultilevel"/>
    <w:tmpl w:val="87BCDBA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223E61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FC2441"/>
    <w:multiLevelType w:val="hybridMultilevel"/>
    <w:tmpl w:val="3B941B64"/>
    <w:lvl w:ilvl="0" w:tplc="C1EE8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>
    <w:nsid w:val="331B5557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83656"/>
    <w:multiLevelType w:val="hybridMultilevel"/>
    <w:tmpl w:val="A270264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A40F5"/>
    <w:multiLevelType w:val="hybridMultilevel"/>
    <w:tmpl w:val="74C04C04"/>
    <w:lvl w:ilvl="0" w:tplc="45B6B2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22F80"/>
    <w:multiLevelType w:val="hybridMultilevel"/>
    <w:tmpl w:val="A9CC7D56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F7155"/>
    <w:multiLevelType w:val="hybridMultilevel"/>
    <w:tmpl w:val="0E24FC0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02062"/>
    <w:multiLevelType w:val="hybridMultilevel"/>
    <w:tmpl w:val="2A208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64C08"/>
    <w:multiLevelType w:val="hybridMultilevel"/>
    <w:tmpl w:val="60284D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DA326E7"/>
    <w:multiLevelType w:val="hybridMultilevel"/>
    <w:tmpl w:val="25DCB108"/>
    <w:lvl w:ilvl="0" w:tplc="D4AC73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44AEB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5C24A30"/>
    <w:multiLevelType w:val="hybridMultilevel"/>
    <w:tmpl w:val="8ADCAC66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>
    <w:nsid w:val="5EA065A1"/>
    <w:multiLevelType w:val="hybridMultilevel"/>
    <w:tmpl w:val="F294C3E6"/>
    <w:lvl w:ilvl="0" w:tplc="DAF0D8D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6AEE"/>
    <w:multiLevelType w:val="hybridMultilevel"/>
    <w:tmpl w:val="0CD0F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E3D2D"/>
    <w:multiLevelType w:val="hybridMultilevel"/>
    <w:tmpl w:val="5978A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01092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5682"/>
    <w:multiLevelType w:val="hybridMultilevel"/>
    <w:tmpl w:val="E730A7A8"/>
    <w:lvl w:ilvl="0" w:tplc="56A0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A71"/>
    <w:multiLevelType w:val="hybridMultilevel"/>
    <w:tmpl w:val="EEEC9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4F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>
    <w:nsid w:val="722678F1"/>
    <w:multiLevelType w:val="hybridMultilevel"/>
    <w:tmpl w:val="FA9E448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2B13AA6"/>
    <w:multiLevelType w:val="hybridMultilevel"/>
    <w:tmpl w:val="AFD2A8A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2F207D7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>
    <w:nsid w:val="745C4D1B"/>
    <w:multiLevelType w:val="hybridMultilevel"/>
    <w:tmpl w:val="7AC41AE4"/>
    <w:lvl w:ilvl="0" w:tplc="ECE465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3123B"/>
    <w:multiLevelType w:val="hybridMultilevel"/>
    <w:tmpl w:val="60284D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A042DC7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1"/>
  </w:num>
  <w:num w:numId="3">
    <w:abstractNumId w:val="39"/>
  </w:num>
  <w:num w:numId="4">
    <w:abstractNumId w:val="36"/>
  </w:num>
  <w:num w:numId="5">
    <w:abstractNumId w:val="10"/>
  </w:num>
  <w:num w:numId="6">
    <w:abstractNumId w:val="29"/>
  </w:num>
  <w:num w:numId="7">
    <w:abstractNumId w:val="8"/>
  </w:num>
  <w:num w:numId="8">
    <w:abstractNumId w:val="5"/>
  </w:num>
  <w:num w:numId="9">
    <w:abstractNumId w:val="14"/>
  </w:num>
  <w:num w:numId="10">
    <w:abstractNumId w:val="25"/>
  </w:num>
  <w:num w:numId="11">
    <w:abstractNumId w:val="2"/>
  </w:num>
  <w:num w:numId="12">
    <w:abstractNumId w:val="17"/>
  </w:num>
  <w:num w:numId="13">
    <w:abstractNumId w:val="19"/>
  </w:num>
  <w:num w:numId="14">
    <w:abstractNumId w:val="34"/>
  </w:num>
  <w:num w:numId="15">
    <w:abstractNumId w:val="38"/>
  </w:num>
  <w:num w:numId="16">
    <w:abstractNumId w:val="3"/>
  </w:num>
  <w:num w:numId="17">
    <w:abstractNumId w:val="37"/>
  </w:num>
  <w:num w:numId="18">
    <w:abstractNumId w:val="22"/>
  </w:num>
  <w:num w:numId="19">
    <w:abstractNumId w:val="41"/>
  </w:num>
  <w:num w:numId="20">
    <w:abstractNumId w:val="6"/>
  </w:num>
  <w:num w:numId="21">
    <w:abstractNumId w:val="47"/>
  </w:num>
  <w:num w:numId="22">
    <w:abstractNumId w:val="35"/>
  </w:num>
  <w:num w:numId="23">
    <w:abstractNumId w:val="32"/>
  </w:num>
  <w:num w:numId="24">
    <w:abstractNumId w:val="21"/>
  </w:num>
  <w:num w:numId="25">
    <w:abstractNumId w:val="42"/>
  </w:num>
  <w:num w:numId="26">
    <w:abstractNumId w:val="23"/>
  </w:num>
  <w:num w:numId="27">
    <w:abstractNumId w:val="20"/>
  </w:num>
  <w:num w:numId="28">
    <w:abstractNumId w:val="12"/>
  </w:num>
  <w:num w:numId="29">
    <w:abstractNumId w:val="45"/>
  </w:num>
  <w:num w:numId="30">
    <w:abstractNumId w:val="9"/>
  </w:num>
  <w:num w:numId="31">
    <w:abstractNumId w:val="49"/>
  </w:num>
  <w:num w:numId="32">
    <w:abstractNumId w:val="11"/>
  </w:num>
  <w:num w:numId="33">
    <w:abstractNumId w:val="40"/>
  </w:num>
  <w:num w:numId="34">
    <w:abstractNumId w:val="46"/>
  </w:num>
  <w:num w:numId="35">
    <w:abstractNumId w:val="13"/>
  </w:num>
  <w:num w:numId="36">
    <w:abstractNumId w:val="7"/>
  </w:num>
  <w:num w:numId="37">
    <w:abstractNumId w:val="24"/>
  </w:num>
  <w:num w:numId="38">
    <w:abstractNumId w:val="18"/>
  </w:num>
  <w:num w:numId="39">
    <w:abstractNumId w:val="30"/>
  </w:num>
  <w:num w:numId="40">
    <w:abstractNumId w:val="4"/>
  </w:num>
  <w:num w:numId="41">
    <w:abstractNumId w:val="16"/>
  </w:num>
  <w:num w:numId="42">
    <w:abstractNumId w:val="26"/>
  </w:num>
  <w:num w:numId="43">
    <w:abstractNumId w:val="27"/>
  </w:num>
  <w:num w:numId="44">
    <w:abstractNumId w:val="15"/>
  </w:num>
  <w:num w:numId="45">
    <w:abstractNumId w:val="0"/>
  </w:num>
  <w:num w:numId="46">
    <w:abstractNumId w:val="33"/>
  </w:num>
  <w:num w:numId="47">
    <w:abstractNumId w:val="43"/>
  </w:num>
  <w:num w:numId="48">
    <w:abstractNumId w:val="31"/>
  </w:num>
  <w:num w:numId="49">
    <w:abstractNumId w:val="28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75E84"/>
    <w:rsid w:val="00015A2C"/>
    <w:rsid w:val="00025AAA"/>
    <w:rsid w:val="00027E09"/>
    <w:rsid w:val="0005773A"/>
    <w:rsid w:val="00076FDC"/>
    <w:rsid w:val="000A134E"/>
    <w:rsid w:val="000A61F6"/>
    <w:rsid w:val="000B2013"/>
    <w:rsid w:val="000B7FD1"/>
    <w:rsid w:val="000F403B"/>
    <w:rsid w:val="0010408A"/>
    <w:rsid w:val="00107AE6"/>
    <w:rsid w:val="0011015F"/>
    <w:rsid w:val="001534C7"/>
    <w:rsid w:val="0018580A"/>
    <w:rsid w:val="001B2488"/>
    <w:rsid w:val="00201111"/>
    <w:rsid w:val="002137E1"/>
    <w:rsid w:val="0026061A"/>
    <w:rsid w:val="0026752F"/>
    <w:rsid w:val="0028777E"/>
    <w:rsid w:val="002927EF"/>
    <w:rsid w:val="002A55E9"/>
    <w:rsid w:val="002B6A9E"/>
    <w:rsid w:val="002C1647"/>
    <w:rsid w:val="0030504E"/>
    <w:rsid w:val="003A3AC5"/>
    <w:rsid w:val="003C1451"/>
    <w:rsid w:val="003E478C"/>
    <w:rsid w:val="00401F30"/>
    <w:rsid w:val="00405729"/>
    <w:rsid w:val="00445280"/>
    <w:rsid w:val="004A27E4"/>
    <w:rsid w:val="004D78D5"/>
    <w:rsid w:val="004D7B16"/>
    <w:rsid w:val="00526AD7"/>
    <w:rsid w:val="0053061B"/>
    <w:rsid w:val="00536E38"/>
    <w:rsid w:val="005D008E"/>
    <w:rsid w:val="005E190D"/>
    <w:rsid w:val="00603A4B"/>
    <w:rsid w:val="0060547E"/>
    <w:rsid w:val="006508C9"/>
    <w:rsid w:val="006744B0"/>
    <w:rsid w:val="0067649F"/>
    <w:rsid w:val="006D1DC0"/>
    <w:rsid w:val="006D4896"/>
    <w:rsid w:val="006E7C42"/>
    <w:rsid w:val="00734213"/>
    <w:rsid w:val="0073582B"/>
    <w:rsid w:val="007511A6"/>
    <w:rsid w:val="007B4959"/>
    <w:rsid w:val="007C14F9"/>
    <w:rsid w:val="007F4555"/>
    <w:rsid w:val="00861900"/>
    <w:rsid w:val="008716A6"/>
    <w:rsid w:val="0087423C"/>
    <w:rsid w:val="00880BDB"/>
    <w:rsid w:val="00891AD3"/>
    <w:rsid w:val="008A0D9E"/>
    <w:rsid w:val="008B5496"/>
    <w:rsid w:val="008D0911"/>
    <w:rsid w:val="008D63A1"/>
    <w:rsid w:val="008D6D24"/>
    <w:rsid w:val="00907059"/>
    <w:rsid w:val="0093410C"/>
    <w:rsid w:val="0094641F"/>
    <w:rsid w:val="0096665C"/>
    <w:rsid w:val="0099037C"/>
    <w:rsid w:val="009A167D"/>
    <w:rsid w:val="009D44D0"/>
    <w:rsid w:val="009E03D7"/>
    <w:rsid w:val="009E4A5B"/>
    <w:rsid w:val="00A2221D"/>
    <w:rsid w:val="00A22D28"/>
    <w:rsid w:val="00A31862"/>
    <w:rsid w:val="00A3490D"/>
    <w:rsid w:val="00A440DD"/>
    <w:rsid w:val="00A565BD"/>
    <w:rsid w:val="00A96CF3"/>
    <w:rsid w:val="00AB2D8D"/>
    <w:rsid w:val="00AD3253"/>
    <w:rsid w:val="00AE2E06"/>
    <w:rsid w:val="00AE3554"/>
    <w:rsid w:val="00B009F1"/>
    <w:rsid w:val="00B91495"/>
    <w:rsid w:val="00B9457F"/>
    <w:rsid w:val="00BA7F89"/>
    <w:rsid w:val="00BB4206"/>
    <w:rsid w:val="00BF09D1"/>
    <w:rsid w:val="00C11C8F"/>
    <w:rsid w:val="00C13138"/>
    <w:rsid w:val="00C31232"/>
    <w:rsid w:val="00C526E9"/>
    <w:rsid w:val="00C62902"/>
    <w:rsid w:val="00CC1386"/>
    <w:rsid w:val="00CE2CAC"/>
    <w:rsid w:val="00D12449"/>
    <w:rsid w:val="00D633B6"/>
    <w:rsid w:val="00D731A5"/>
    <w:rsid w:val="00D978DA"/>
    <w:rsid w:val="00DA2F9F"/>
    <w:rsid w:val="00DD40C3"/>
    <w:rsid w:val="00DF052E"/>
    <w:rsid w:val="00DF2EA7"/>
    <w:rsid w:val="00E00B3B"/>
    <w:rsid w:val="00E1236F"/>
    <w:rsid w:val="00ED5C39"/>
    <w:rsid w:val="00EE639A"/>
    <w:rsid w:val="00F25866"/>
    <w:rsid w:val="00F40264"/>
    <w:rsid w:val="00F42554"/>
    <w:rsid w:val="00F75E84"/>
    <w:rsid w:val="00F96F75"/>
    <w:rsid w:val="00FA32FF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uiPriority w:val="99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01F30"/>
    <w:rPr>
      <w:b/>
      <w:bCs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716A6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7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716A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7E81-9939-4B17-AED2-2AC6888F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2019-05-29T06:21:00Z</cp:lastPrinted>
  <dcterms:created xsi:type="dcterms:W3CDTF">2019-07-15T08:23:00Z</dcterms:created>
  <dcterms:modified xsi:type="dcterms:W3CDTF">2019-07-15T08:23:00Z</dcterms:modified>
</cp:coreProperties>
</file>