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</w:p>
    <w:p w:rsidR="00882B1C" w:rsidRDefault="00882B1C"/>
    <w:p w:rsidR="00882B1C" w:rsidRDefault="00E502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FD4BC" wp14:editId="4D80ED10">
                <wp:simplePos x="0" y="0"/>
                <wp:positionH relativeFrom="column">
                  <wp:posOffset>54610</wp:posOffset>
                </wp:positionH>
                <wp:positionV relativeFrom="paragraph">
                  <wp:posOffset>144144</wp:posOffset>
                </wp:positionV>
                <wp:extent cx="2870835" cy="5514975"/>
                <wp:effectExtent l="0" t="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E70E76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ΥΠΕΥΘΥΝΗ ΔΗΛΩΣΗ</w:t>
                            </w:r>
                          </w:p>
                          <w:p w:rsidR="00E50299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ΕΠΩΝΥΜΟ: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 ΠΑΤΡΟΣ: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</w:p>
                          <w:p w:rsidR="00E50299" w:rsidRDefault="00E50299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Α.Μ:……………………………………………………..</w:t>
                            </w:r>
                          </w:p>
                          <w:p w:rsidR="00E50299" w:rsidRDefault="00E50299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Α.Φ.Μ.:…………………………………………………</w:t>
                            </w:r>
                          </w:p>
                          <w:p w:rsidR="00E50299" w:rsidRDefault="00E50299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Α.Τ.:………………………………………………………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ΤΗΛ. ΚΙΝΗΤΟ: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………………………………………..</w:t>
                            </w:r>
                          </w:p>
                          <w:p w:rsidR="00882B1C" w:rsidRPr="00E70E76" w:rsidRDefault="00E50299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Ημ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νία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:………………………………………………….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ΘΕΜΑ: «Δήλωση </w:t>
                            </w:r>
                            <w:r w:rsidR="00E50299">
                              <w:rPr>
                                <w:rFonts w:ascii="Calibri" w:hAnsi="Calibri"/>
                              </w:rPr>
                              <w:t>σειράς προτίμησης σχολικών μονάδων για την πλήρωση των κενών θέσεων Διευθυντή των σχολικών μονάδων της ΔΠΕ Αιτωλοακαρνανίας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»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6002FD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………………………, …../0</w:t>
                            </w:r>
                            <w:r w:rsidR="006002FD">
                              <w:rPr>
                                <w:rFonts w:ascii="Calibri" w:hAnsi="Calibri"/>
                              </w:rPr>
                              <w:t>5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/20</w:t>
                            </w:r>
                            <w:r w:rsidR="00B61E08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6002FD"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11.35pt;width:226.05pt;height:4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phAIAABA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" stroked="f">
                <v:textbox>
                  <w:txbxContent>
                    <w:p w:rsidR="00882B1C" w:rsidRPr="00E70E76" w:rsidRDefault="00882B1C" w:rsidP="00E70E76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70E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ΥΠΕΥΘΥΝΗ ΔΗΛΩΣΗ</w:t>
                      </w:r>
                    </w:p>
                    <w:p w:rsidR="00E50299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ΕΠΩΝΥΜΟ: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 ΠΑΤΡΟΣ: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</w:t>
                      </w:r>
                    </w:p>
                    <w:p w:rsidR="00E50299" w:rsidRDefault="00E50299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Α.Μ:……………………………………………………..</w:t>
                      </w:r>
                    </w:p>
                    <w:p w:rsidR="00E50299" w:rsidRDefault="00E50299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Α.Φ.Μ.:…………………………………………………</w:t>
                      </w:r>
                    </w:p>
                    <w:p w:rsidR="00E50299" w:rsidRDefault="00E50299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Α.Τ.:………………………………………………………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ΤΗΛ. ΚΙΝΗΤΟ: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………………………………………..</w:t>
                      </w:r>
                    </w:p>
                    <w:p w:rsidR="00882B1C" w:rsidRPr="00E70E76" w:rsidRDefault="00E50299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Ημ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νία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:………………………………………………….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ΘΕΜΑ: «Δήλωση </w:t>
                      </w:r>
                      <w:r w:rsidR="00E50299">
                        <w:rPr>
                          <w:rFonts w:ascii="Calibri" w:hAnsi="Calibri"/>
                        </w:rPr>
                        <w:t>σειράς προτίμησης σχολικών μονάδων για την πλήρωση των κενών θέσεων Διευθυντή των σχολικών μονάδων της ΔΠΕ Αιτωλοακαρνανίας</w:t>
                      </w:r>
                      <w:r w:rsidRPr="00E70E76">
                        <w:rPr>
                          <w:rFonts w:ascii="Calibri" w:hAnsi="Calibri"/>
                        </w:rPr>
                        <w:t>»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6002FD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………………………, …../0</w:t>
                      </w:r>
                      <w:r w:rsidR="006002FD">
                        <w:rPr>
                          <w:rFonts w:ascii="Calibri" w:hAnsi="Calibri"/>
                        </w:rPr>
                        <w:t>5</w:t>
                      </w:r>
                      <w:r w:rsidRPr="00E70E76">
                        <w:rPr>
                          <w:rFonts w:ascii="Calibri" w:hAnsi="Calibri"/>
                        </w:rPr>
                        <w:t>/20</w:t>
                      </w:r>
                      <w:r w:rsidR="00B61E08">
                        <w:rPr>
                          <w:rFonts w:ascii="Calibri" w:hAnsi="Calibri"/>
                        </w:rPr>
                        <w:t>2</w:t>
                      </w:r>
                      <w:r w:rsidR="006002FD">
                        <w:rPr>
                          <w:rFonts w:ascii="Calibri" w:hAnsi="Calibr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6C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0065F" wp14:editId="782139B5">
                <wp:simplePos x="0" y="0"/>
                <wp:positionH relativeFrom="column">
                  <wp:posOffset>3283585</wp:posOffset>
                </wp:positionH>
                <wp:positionV relativeFrom="paragraph">
                  <wp:posOffset>171450</wp:posOffset>
                </wp:positionV>
                <wp:extent cx="3479800" cy="46456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ΠΡΟΣ :</w:t>
                            </w:r>
                          </w:p>
                          <w:p w:rsidR="00882B1C" w:rsidRPr="00E70E76" w:rsidRDefault="00CA2F8A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E50299">
                              <w:rPr>
                                <w:rFonts w:ascii="Calibri" w:hAnsi="Calibri"/>
                              </w:rPr>
                              <w:t>Το Τοπικό Συμβούλιο Επιλογής της ΔΠΕ Αιτωλοακαρνανίας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50299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Δηλώνω ότι </w:t>
                            </w:r>
                            <w:r w:rsidR="00E50299">
                              <w:rPr>
                                <w:rFonts w:ascii="Calibri" w:hAnsi="Calibri"/>
                              </w:rPr>
                              <w:t>η</w:t>
                            </w:r>
                            <w:r w:rsidR="00E50299" w:rsidRPr="00E50299">
                              <w:rPr>
                                <w:rFonts w:ascii="Calibri" w:hAnsi="Calibri"/>
                              </w:rPr>
                              <w:t xml:space="preserve"> σειρά προτίμησης</w:t>
                            </w:r>
                            <w:r w:rsidR="00E50299">
                              <w:rPr>
                                <w:rFonts w:ascii="Calibri" w:hAnsi="Calibri"/>
                              </w:rPr>
                              <w:t xml:space="preserve"> των σχολικών μονάδων για την πλήρωση των κενών θέσεων Διευθυντριών/</w:t>
                            </w:r>
                            <w:proofErr w:type="spellStart"/>
                            <w:r w:rsidR="00E50299">
                              <w:rPr>
                                <w:rFonts w:ascii="Calibri" w:hAnsi="Calibri"/>
                              </w:rPr>
                              <w:t>ντών</w:t>
                            </w:r>
                            <w:proofErr w:type="spellEnd"/>
                            <w:r w:rsidR="00E50299">
                              <w:rPr>
                                <w:rFonts w:ascii="Calibri" w:hAnsi="Calibri"/>
                              </w:rPr>
                              <w:t xml:space="preserve"> της ΔΠΕ Αιτωλοακαρνανίας είναι η παρακάτω: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264"/>
                            </w:tblGrid>
                            <w:tr w:rsidR="00E50299" w:rsidTr="00E50299">
                              <w:tc>
                                <w:tcPr>
                                  <w:tcW w:w="2943" w:type="dxa"/>
                                </w:tcPr>
                                <w:p w:rsidR="00E50299" w:rsidRDefault="00E50299" w:rsidP="00882B1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ΣΧΟΛΙΚΗ ΜΟΝΑΔΑ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E50299" w:rsidRDefault="00E50299" w:rsidP="00882B1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ΣΕΙΡΑ ΠΡΟΤΙΜΗΣΗΣ</w:t>
                                  </w:r>
                                </w:p>
                              </w:tc>
                            </w:tr>
                            <w:tr w:rsidR="00E50299" w:rsidTr="00E50299">
                              <w:tc>
                                <w:tcPr>
                                  <w:tcW w:w="2943" w:type="dxa"/>
                                </w:tcPr>
                                <w:p w:rsidR="00E50299" w:rsidRDefault="00E50299" w:rsidP="00882B1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Δ. Σ. ΚΑΝΔΗΛΑΣ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E50299" w:rsidRDefault="00E50299" w:rsidP="00882B1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E50299" w:rsidTr="00E50299">
                              <w:tc>
                                <w:tcPr>
                                  <w:tcW w:w="2943" w:type="dxa"/>
                                </w:tcPr>
                                <w:p w:rsidR="00E50299" w:rsidRDefault="00E50299" w:rsidP="00882B1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Δ. Σ. ΜΕΝΙΔΙΟΥ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E50299" w:rsidRDefault="00E50299" w:rsidP="00882B1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E50299" w:rsidTr="00E50299">
                              <w:tc>
                                <w:tcPr>
                                  <w:tcW w:w="2943" w:type="dxa"/>
                                </w:tcPr>
                                <w:p w:rsidR="00E50299" w:rsidRDefault="00E50299" w:rsidP="00882B1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Δ. Σ. ΝΕΟ ΧΑΛΚΙΟΠΟΥΛΟ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E50299" w:rsidRDefault="00E50299" w:rsidP="00882B1C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2B1C" w:rsidRPr="00E70E76" w:rsidRDefault="00E50299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   Ο/Η Δηλ……………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……………………………….</w:t>
                            </w:r>
                          </w:p>
                          <w:p w:rsidR="00882B1C" w:rsidRPr="00882B1C" w:rsidRDefault="00882B1C" w:rsidP="00882B1C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H8hgIAABc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" stroked="f">
                <v:textbox>
                  <w:txbxContent>
                    <w:p w:rsidR="00882B1C" w:rsidRPr="00E70E76" w:rsidRDefault="00882B1C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ΠΡΟΣ :</w:t>
                      </w:r>
                    </w:p>
                    <w:p w:rsidR="00882B1C" w:rsidRPr="00E70E76" w:rsidRDefault="00CA2F8A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</w:t>
                      </w:r>
                      <w:r w:rsidR="00E50299">
                        <w:rPr>
                          <w:rFonts w:ascii="Calibri" w:hAnsi="Calibri"/>
                        </w:rPr>
                        <w:t>Το Τοπικό Συμβούλιο Επιλογής της ΔΠΕ Αιτωλοακαρνανίας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rPr>
                          <w:rFonts w:ascii="Calibri" w:hAnsi="Calibri"/>
                        </w:rPr>
                      </w:pPr>
                    </w:p>
                    <w:p w:rsidR="00E50299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="00E70E76"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Pr="00E70E76">
                        <w:rPr>
                          <w:rFonts w:ascii="Calibri" w:hAnsi="Calibri"/>
                        </w:rPr>
                        <w:t xml:space="preserve"> Δηλώνω ότι </w:t>
                      </w:r>
                      <w:r w:rsidR="00E50299">
                        <w:rPr>
                          <w:rFonts w:ascii="Calibri" w:hAnsi="Calibri"/>
                        </w:rPr>
                        <w:t>η</w:t>
                      </w:r>
                      <w:r w:rsidR="00E50299" w:rsidRPr="00E50299">
                        <w:rPr>
                          <w:rFonts w:ascii="Calibri" w:hAnsi="Calibri"/>
                        </w:rPr>
                        <w:t xml:space="preserve"> σειρά προτίμησης</w:t>
                      </w:r>
                      <w:r w:rsidR="00E50299">
                        <w:rPr>
                          <w:rFonts w:ascii="Calibri" w:hAnsi="Calibri"/>
                        </w:rPr>
                        <w:t xml:space="preserve"> των σχολικών μονάδων για την πλήρωση των κενών θέσεων Διευθυντριών/</w:t>
                      </w:r>
                      <w:proofErr w:type="spellStart"/>
                      <w:r w:rsidR="00E50299">
                        <w:rPr>
                          <w:rFonts w:ascii="Calibri" w:hAnsi="Calibri"/>
                        </w:rPr>
                        <w:t>ντών</w:t>
                      </w:r>
                      <w:proofErr w:type="spellEnd"/>
                      <w:r w:rsidR="00E50299">
                        <w:rPr>
                          <w:rFonts w:ascii="Calibri" w:hAnsi="Calibri"/>
                        </w:rPr>
                        <w:t xml:space="preserve"> της ΔΠΕ Αιτωλοακαρνανίας είναι η παρακάτω: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264"/>
                      </w:tblGrid>
                      <w:tr w:rsidR="00E50299" w:rsidTr="00E50299">
                        <w:tc>
                          <w:tcPr>
                            <w:tcW w:w="2943" w:type="dxa"/>
                          </w:tcPr>
                          <w:p w:rsidR="00E50299" w:rsidRDefault="00E50299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ΣΧΟΛΙΚΗ ΜΟΝΑΔΑ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E50299" w:rsidRDefault="00E50299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ΣΕΙΡΑ ΠΡΟΤΙΜΗΣΗΣ</w:t>
                            </w:r>
                          </w:p>
                        </w:tc>
                      </w:tr>
                      <w:tr w:rsidR="00E50299" w:rsidTr="00E50299">
                        <w:tc>
                          <w:tcPr>
                            <w:tcW w:w="2943" w:type="dxa"/>
                          </w:tcPr>
                          <w:p w:rsidR="00E50299" w:rsidRDefault="00E50299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Δ. Σ. ΚΑΝΔΗΛΑΣ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E50299" w:rsidRDefault="00E50299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E50299" w:rsidTr="00E50299">
                        <w:tc>
                          <w:tcPr>
                            <w:tcW w:w="2943" w:type="dxa"/>
                          </w:tcPr>
                          <w:p w:rsidR="00E50299" w:rsidRDefault="00E50299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Δ. Σ. ΜΕΝΙΔΙΟΥ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E50299" w:rsidRDefault="00E50299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E50299" w:rsidTr="00E50299">
                        <w:tc>
                          <w:tcPr>
                            <w:tcW w:w="2943" w:type="dxa"/>
                          </w:tcPr>
                          <w:p w:rsidR="00E50299" w:rsidRDefault="00E50299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Δ. Σ. ΝΕΟ ΧΑΛΚΙΟΠΟΥΛΟ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E50299" w:rsidRDefault="00E50299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:rsidR="00882B1C" w:rsidRPr="00E70E76" w:rsidRDefault="00E50299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   Ο/Η Δηλ……………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……………………………….</w:t>
                      </w:r>
                    </w:p>
                    <w:p w:rsidR="00882B1C" w:rsidRPr="00882B1C" w:rsidRDefault="00882B1C" w:rsidP="00882B1C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82B1C" w:rsidRDefault="00882B1C">
      <w:bookmarkStart w:id="0" w:name="_GoBack"/>
      <w:bookmarkEnd w:id="0"/>
    </w:p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7B" w:rsidRDefault="00F76D7B" w:rsidP="00E70E76">
      <w:r>
        <w:separator/>
      </w:r>
    </w:p>
  </w:endnote>
  <w:endnote w:type="continuationSeparator" w:id="0">
    <w:p w:rsidR="00F76D7B" w:rsidRDefault="00F76D7B" w:rsidP="00E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7B" w:rsidRDefault="00F76D7B" w:rsidP="00E70E76">
      <w:r>
        <w:separator/>
      </w:r>
    </w:p>
  </w:footnote>
  <w:footnote w:type="continuationSeparator" w:id="0">
    <w:p w:rsidR="00F76D7B" w:rsidRDefault="00F76D7B" w:rsidP="00E7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70"/>
    <w:rsid w:val="001530BB"/>
    <w:rsid w:val="00162647"/>
    <w:rsid w:val="00262F83"/>
    <w:rsid w:val="002B3395"/>
    <w:rsid w:val="002B6DC1"/>
    <w:rsid w:val="003F1CA4"/>
    <w:rsid w:val="004430A6"/>
    <w:rsid w:val="00457BA2"/>
    <w:rsid w:val="00462978"/>
    <w:rsid w:val="00465904"/>
    <w:rsid w:val="004C7D31"/>
    <w:rsid w:val="005F0769"/>
    <w:rsid w:val="006002FD"/>
    <w:rsid w:val="006A4939"/>
    <w:rsid w:val="008629B9"/>
    <w:rsid w:val="00882B1C"/>
    <w:rsid w:val="008D3E41"/>
    <w:rsid w:val="008E6853"/>
    <w:rsid w:val="009237C6"/>
    <w:rsid w:val="009E15F3"/>
    <w:rsid w:val="00A00F3C"/>
    <w:rsid w:val="00A41537"/>
    <w:rsid w:val="00AA1427"/>
    <w:rsid w:val="00AF6CA5"/>
    <w:rsid w:val="00B61E08"/>
    <w:rsid w:val="00B9418E"/>
    <w:rsid w:val="00BA6CFE"/>
    <w:rsid w:val="00CA1170"/>
    <w:rsid w:val="00CA2F8A"/>
    <w:rsid w:val="00D4210C"/>
    <w:rsid w:val="00D80157"/>
    <w:rsid w:val="00DD162C"/>
    <w:rsid w:val="00E04620"/>
    <w:rsid w:val="00E50299"/>
    <w:rsid w:val="00E70E76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  <w:style w:type="table" w:styleId="a6">
    <w:name w:val="Table Grid"/>
    <w:basedOn w:val="a1"/>
    <w:rsid w:val="00E5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  <w:style w:type="table" w:styleId="a6">
    <w:name w:val="Table Grid"/>
    <w:basedOn w:val="a1"/>
    <w:rsid w:val="00E5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Τάσος Παναγιωτόπουλος</cp:lastModifiedBy>
  <cp:revision>2</cp:revision>
  <cp:lastPrinted>2014-07-04T07:38:00Z</cp:lastPrinted>
  <dcterms:created xsi:type="dcterms:W3CDTF">2023-09-05T10:52:00Z</dcterms:created>
  <dcterms:modified xsi:type="dcterms:W3CDTF">2023-09-05T10:52:00Z</dcterms:modified>
</cp:coreProperties>
</file>